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FB" w:rsidRDefault="003736FB" w:rsidP="003736FB">
      <w:pPr>
        <w:spacing w:after="0" w:line="247" w:lineRule="auto"/>
        <w:ind w:left="51" w:right="40" w:hanging="11"/>
        <w:jc w:val="center"/>
        <w:rPr>
          <w:rFonts w:ascii="Times New Roman" w:hAnsi="Times New Roman"/>
          <w:b/>
          <w:color w:val="000000"/>
          <w:sz w:val="28"/>
        </w:rPr>
      </w:pPr>
      <w:r w:rsidRPr="00D31376"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</w:t>
      </w:r>
      <w:r>
        <w:rPr>
          <w:rFonts w:ascii="Times New Roman" w:hAnsi="Times New Roman"/>
          <w:b/>
          <w:color w:val="000000"/>
          <w:sz w:val="28"/>
        </w:rPr>
        <w:t>тавленные лицами, замещающие муниципальные должности</w:t>
      </w:r>
      <w:r w:rsidRPr="00D31376">
        <w:rPr>
          <w:rFonts w:ascii="Times New Roman" w:hAnsi="Times New Roman"/>
          <w:b/>
          <w:color w:val="000000"/>
          <w:sz w:val="28"/>
        </w:rPr>
        <w:t>, их супруги (супруга) и несовершеннолетних детей для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 xml:space="preserve"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муниципальный </w:t>
      </w:r>
      <w:r>
        <w:rPr>
          <w:rFonts w:ascii="Times New Roman" w:hAnsi="Times New Roman"/>
          <w:b/>
          <w:color w:val="000000"/>
          <w:sz w:val="28"/>
        </w:rPr>
        <w:t>округ за период с 01 января 202</w:t>
      </w:r>
      <w:r w:rsidR="00D53460"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года по 31 декабря 202</w:t>
      </w:r>
      <w:r w:rsidR="00D53460"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>года</w:t>
      </w:r>
    </w:p>
    <w:p w:rsidR="003736FB" w:rsidRPr="00D31376" w:rsidRDefault="003736FB" w:rsidP="003736FB">
      <w:pPr>
        <w:spacing w:after="0" w:line="247" w:lineRule="auto"/>
        <w:ind w:left="51" w:right="40" w:hanging="11"/>
        <w:jc w:val="center"/>
        <w:rPr>
          <w:rFonts w:cs="Calibri"/>
          <w:color w:val="000000"/>
        </w:rPr>
      </w:pPr>
    </w:p>
    <w:tbl>
      <w:tblPr>
        <w:tblW w:w="14675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567"/>
        <w:gridCol w:w="1276"/>
        <w:gridCol w:w="1417"/>
        <w:gridCol w:w="1134"/>
        <w:gridCol w:w="1276"/>
      </w:tblGrid>
      <w:tr w:rsidR="003736FB" w:rsidRPr="00397E67" w:rsidTr="002D1F9C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736FB" w:rsidRPr="00397E67" w:rsidRDefault="003736FB" w:rsidP="002D1F9C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736FB" w:rsidRPr="00397E67" w:rsidRDefault="003736FB" w:rsidP="002D1F9C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736FB" w:rsidRPr="00397E67" w:rsidRDefault="003736FB" w:rsidP="002D1F9C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736FB" w:rsidRPr="00397E67" w:rsidRDefault="003736FB" w:rsidP="002D1F9C">
            <w:pPr>
              <w:spacing w:after="70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68" w:line="237" w:lineRule="auto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Декларир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ованный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годовой доход </w:t>
            </w:r>
          </w:p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736FB" w:rsidRPr="00397E67" w:rsidRDefault="003736FB" w:rsidP="002D1F9C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736FB" w:rsidRPr="00397E67" w:rsidRDefault="003736FB" w:rsidP="002D1F9C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736FB" w:rsidRPr="00397E67" w:rsidTr="002D1F9C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собстве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нности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736FB" w:rsidRPr="00397E67" w:rsidRDefault="003736FB" w:rsidP="002D1F9C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ения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дь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736FB" w:rsidRPr="00397E67" w:rsidRDefault="003736FB" w:rsidP="002D1F9C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035091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</w:t>
            </w:r>
            <w:r w:rsidRPr="00B73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Грузовой автоподъемник ГАЗ </w:t>
            </w:r>
            <w:proofErr w:type="spellStart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  <w:proofErr w:type="spellEnd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3307, 1995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5 163 842,56</w:t>
            </w:r>
          </w:p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ХОНДА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91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3460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Default="00D53460" w:rsidP="00D53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EE0D3F" w:rsidRDefault="00D53460" w:rsidP="00D53460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A218D7" w:rsidRDefault="00D53460" w:rsidP="00D53460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60" w:rsidRPr="00397E67" w:rsidRDefault="00D53460" w:rsidP="00D53460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736FB" w:rsidRPr="00A717B4" w:rsidRDefault="003736FB" w:rsidP="003736FB">
      <w:pPr>
        <w:rPr>
          <w:rFonts w:ascii="Times New Roman" w:hAnsi="Times New Roman"/>
          <w:sz w:val="16"/>
          <w:szCs w:val="16"/>
        </w:rPr>
      </w:pPr>
    </w:p>
    <w:p w:rsidR="003736FB" w:rsidRPr="00A717B4" w:rsidRDefault="003736FB" w:rsidP="003736FB">
      <w:pPr>
        <w:rPr>
          <w:rFonts w:ascii="Times New Roman" w:hAnsi="Times New Roman"/>
          <w:sz w:val="16"/>
          <w:szCs w:val="16"/>
        </w:rPr>
      </w:pPr>
    </w:p>
    <w:p w:rsidR="00710DAD" w:rsidRDefault="00710DAD"/>
    <w:sectPr w:rsidR="00710DAD" w:rsidSect="00945787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3736FB"/>
    <w:rsid w:val="00710DAD"/>
    <w:rsid w:val="00D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31EB"/>
  <w15:chartTrackingRefBased/>
  <w15:docId w15:val="{D60C9DA1-AACE-49FB-A357-13063DF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2021-05-14T08:49:00Z</dcterms:created>
  <dcterms:modified xsi:type="dcterms:W3CDTF">2022-05-13T13:45:00Z</dcterms:modified>
</cp:coreProperties>
</file>